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252C66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 xml:space="preserve">فغضل </w:t>
      </w:r>
      <w:r w:rsidR="00252C66">
        <w:rPr>
          <w:rFonts w:cs="Jawi - Biasa2" w:hint="cs"/>
          <w:sz w:val="36"/>
          <w:szCs w:val="36"/>
          <w:rtl/>
        </w:rPr>
        <w:t>كدوا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5A3E47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5A3E47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191F7F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191F7F" w:rsidRPr="00047ACF" w:rsidRDefault="00191F7F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  <w:p w:rsidR="00191F7F" w:rsidRPr="00047ACF" w:rsidRDefault="00191F7F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7ACF">
              <w:rPr>
                <w:rFonts w:cs="Jawi - Biasa2"/>
                <w:b/>
                <w:bCs/>
                <w:color w:val="000000"/>
              </w:rPr>
              <w:t>27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191F7F" w:rsidRPr="00BE3C71" w:rsidRDefault="00191F7F" w:rsidP="0032679B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lang w:bidi="ar-EG"/>
              </w:rPr>
              <w:t>1</w:t>
            </w:r>
            <w:r w:rsidRPr="00BE3C71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. </w:t>
            </w:r>
            <w:r w:rsidRPr="00916A52">
              <w:rPr>
                <w:rFonts w:ascii="Arial" w:hAnsi="Arial" w:cs="Jawi - Biasa 2" w:hint="cs"/>
                <w:sz w:val="32"/>
                <w:szCs w:val="32"/>
                <w:rtl/>
              </w:rPr>
              <w:t>القرءان</w:t>
            </w:r>
          </w:p>
          <w:p w:rsidR="00191F7F" w:rsidRPr="00BE3C71" w:rsidRDefault="00191F7F" w:rsidP="0032679B">
            <w:pPr>
              <w:bidi/>
              <w:rPr>
                <w:rFonts w:cs="Jawi - Biasa2"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1.1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 w:rsidRPr="002508BF">
              <w:rPr>
                <w:rFonts w:ascii="Arial" w:hAnsi="Arial" w:cs="Jawi - Biasa 2" w:hint="cs"/>
                <w:sz w:val="32"/>
                <w:szCs w:val="32"/>
                <w:rtl/>
              </w:rPr>
              <w:t>حفظن</w:t>
            </w:r>
          </w:p>
        </w:tc>
        <w:tc>
          <w:tcPr>
            <w:tcW w:w="3060" w:type="dxa"/>
          </w:tcPr>
          <w:p w:rsidR="00191F7F" w:rsidRDefault="00191F7F" w:rsidP="0032679B">
            <w:pPr>
              <w:bidi/>
              <w:ind w:left="398" w:hanging="360"/>
              <w:rPr>
                <w:rFonts w:ascii="Arial" w:hAnsi="Arial" w:cs="Jawi - Biasa 2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1.2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ممباخ دان مغحفظ سورة بريكوت .</w:t>
            </w:r>
          </w:p>
          <w:p w:rsidR="00191F7F" w:rsidRDefault="00191F7F" w:rsidP="0032679B">
            <w:pPr>
              <w:bidi/>
              <w:ind w:left="398" w:hanging="360"/>
              <w:rPr>
                <w:rFonts w:ascii="Arial" w:hAnsi="Arial" w:cs="Jawi - Biasa 2"/>
                <w:sz w:val="32"/>
                <w:szCs w:val="32"/>
                <w:rtl/>
              </w:rPr>
            </w:pPr>
          </w:p>
          <w:p w:rsidR="00191F7F" w:rsidRPr="00883A90" w:rsidRDefault="00191F7F" w:rsidP="0032679B">
            <w:pPr>
              <w:bidi/>
              <w:ind w:left="398" w:hanging="360"/>
            </w:pPr>
            <w:r>
              <w:rPr>
                <w:rFonts w:hint="cs"/>
                <w:sz w:val="22"/>
                <w:szCs w:val="22"/>
                <w:rtl/>
              </w:rPr>
              <w:t xml:space="preserve">1.2.1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سورة الفاتحة.</w:t>
            </w:r>
          </w:p>
        </w:tc>
        <w:tc>
          <w:tcPr>
            <w:tcW w:w="4106" w:type="dxa"/>
          </w:tcPr>
          <w:p w:rsidR="00191F7F" w:rsidRDefault="00191F7F" w:rsidP="0032679B">
            <w:pPr>
              <w:bidi/>
              <w:ind w:left="488" w:hanging="488"/>
              <w:rPr>
                <w:rFonts w:cs="Jawi - Biasa"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1.2.1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الفاتحة دغن بتول (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4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)</w:t>
            </w:r>
          </w:p>
          <w:p w:rsidR="00191F7F" w:rsidRDefault="00191F7F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</w:p>
          <w:p w:rsidR="00191F7F" w:rsidRDefault="00191F7F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:</w:t>
            </w:r>
          </w:p>
          <w:p w:rsidR="00191F7F" w:rsidRPr="00B5499D" w:rsidRDefault="00191F7F" w:rsidP="0032679B">
            <w:pPr>
              <w:numPr>
                <w:ilvl w:val="0"/>
                <w:numId w:val="15"/>
              </w:numPr>
              <w:bidi/>
              <w:ind w:left="308" w:hanging="30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</w:t>
            </w:r>
            <w:r w:rsidRPr="00706A1C">
              <w:rPr>
                <w:rFonts w:ascii="Arial" w:hAnsi="Arial" w:cs="Jawi - Biasa2" w:hint="cs"/>
                <w:sz w:val="32"/>
                <w:szCs w:val="32"/>
                <w:rtl/>
              </w:rPr>
              <w:t>فوتوغن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 سورة الفاتحة اية </w:t>
            </w:r>
            <w:r>
              <w:rPr>
                <w:rFonts w:ascii="Arial" w:hAnsi="Arial" w:cs="Jawi - Biasa 2" w:hint="cs"/>
                <w:sz w:val="20"/>
                <w:szCs w:val="20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 w:rsidRPr="00706A1C">
              <w:rPr>
                <w:rFonts w:ascii="Arial" w:hAnsi="Arial" w:cs="Jawi - Biasa 2"/>
                <w:sz w:val="20"/>
                <w:szCs w:val="20"/>
                <w:rtl/>
              </w:rPr>
              <w:t>–</w:t>
            </w:r>
            <w:r w:rsidRPr="00706A1C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20"/>
                <w:szCs w:val="20"/>
                <w:rtl/>
              </w:rPr>
              <w:t>4</w:t>
            </w:r>
            <w:r w:rsidRPr="00706A1C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دغن بتول .</w:t>
            </w:r>
          </w:p>
          <w:p w:rsidR="00191F7F" w:rsidRPr="00B5499D" w:rsidRDefault="00191F7F" w:rsidP="0032679B">
            <w:pPr>
              <w:numPr>
                <w:ilvl w:val="0"/>
                <w:numId w:val="15"/>
              </w:numPr>
              <w:bidi/>
              <w:ind w:left="308" w:hanging="30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الفاتحة اية </w:t>
            </w:r>
            <w:r>
              <w:rPr>
                <w:rFonts w:ascii="Arial" w:hAnsi="Arial" w:cs="Jawi - Biasa 2" w:hint="cs"/>
                <w:sz w:val="20"/>
                <w:szCs w:val="20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 w:rsidRPr="00706A1C">
              <w:rPr>
                <w:rFonts w:ascii="Arial" w:hAnsi="Arial" w:cs="Jawi - Biasa 2"/>
                <w:sz w:val="20"/>
                <w:szCs w:val="20"/>
                <w:rtl/>
              </w:rPr>
              <w:t>–</w:t>
            </w:r>
            <w:r w:rsidRPr="00706A1C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20"/>
                <w:szCs w:val="20"/>
                <w:rtl/>
              </w:rPr>
              <w:t>4</w:t>
            </w:r>
            <w:r w:rsidRPr="00706A1C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دغن بتول.</w:t>
            </w:r>
          </w:p>
          <w:p w:rsidR="00191F7F" w:rsidRPr="00BE3C71" w:rsidRDefault="00191F7F" w:rsidP="0032679B">
            <w:pPr>
              <w:numPr>
                <w:ilvl w:val="0"/>
                <w:numId w:val="15"/>
              </w:numPr>
              <w:bidi/>
              <w:ind w:left="308" w:hanging="30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الفاتحة اية </w:t>
            </w:r>
            <w:r>
              <w:rPr>
                <w:rFonts w:ascii="Arial" w:hAnsi="Arial" w:cs="Jawi - Biasa 2" w:hint="cs"/>
                <w:sz w:val="20"/>
                <w:szCs w:val="20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 w:rsidRPr="00706A1C">
              <w:rPr>
                <w:rFonts w:ascii="Arial" w:hAnsi="Arial" w:cs="Jawi - Biasa 2"/>
                <w:sz w:val="20"/>
                <w:szCs w:val="20"/>
                <w:rtl/>
              </w:rPr>
              <w:t>–</w:t>
            </w:r>
            <w:r w:rsidRPr="00706A1C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20"/>
                <w:szCs w:val="20"/>
                <w:rtl/>
              </w:rPr>
              <w:t>4</w:t>
            </w:r>
            <w:r w:rsidRPr="00706A1C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دغن بتول دان فصيح.</w:t>
            </w:r>
          </w:p>
        </w:tc>
        <w:tc>
          <w:tcPr>
            <w:tcW w:w="4860" w:type="dxa"/>
          </w:tcPr>
          <w:p w:rsidR="00191F7F" w:rsidRDefault="00191F7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191F7F" w:rsidRDefault="00191F7F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191F7F" w:rsidRPr="0046137F" w:rsidRDefault="00191F7F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برتاث كفد موريد سبوتن سلفس سنداوا.</w:t>
            </w:r>
          </w:p>
          <w:p w:rsidR="00191F7F" w:rsidRDefault="00191F7F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191F7F" w:rsidRDefault="00191F7F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مغاءيتكن جوافن موريد دغن تاجوق فلاجرن.</w:t>
            </w:r>
          </w:p>
          <w:p w:rsidR="00191F7F" w:rsidRDefault="00191F7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191F7F" w:rsidRDefault="00191F7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191F7F" w:rsidRPr="0046137F" w:rsidRDefault="00191F7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منايغكن سورة ملالوءي </w:t>
            </w:r>
            <w:r w:rsidRPr="00E36EF2">
              <w:rPr>
                <w:rFonts w:ascii="Arial" w:hAnsi="Arial" w:cs="Jawi - Biasa2"/>
              </w:rPr>
              <w:t>DLP</w:t>
            </w:r>
            <w:r w:rsidRPr="00E36EF2">
              <w:rPr>
                <w:rFonts w:ascii="Arial" w:hAnsi="Arial" w:cs="Jawi - Biasa2" w:hint="cs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دان ممفردغر باخاءن سورة الفاتحة.</w:t>
            </w:r>
          </w:p>
          <w:p w:rsidR="00191F7F" w:rsidRDefault="00191F7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سينتيسيس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191F7F" w:rsidRDefault="00191F7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دمينتا مثبوت فوتوغن اية دري سورة </w:t>
            </w:r>
            <w:r w:rsidRPr="004F5743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191F7F" w:rsidRDefault="00191F7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ممبتولكن باخاءن موريد.</w:t>
            </w:r>
          </w:p>
          <w:p w:rsidR="00191F7F" w:rsidRPr="00E36EF2" w:rsidRDefault="00191F7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اية دمي اية سورة </w:t>
            </w:r>
            <w:r w:rsidRPr="004F5743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سخارا كلس اتاو كومفولن.</w:t>
            </w:r>
          </w:p>
          <w:p w:rsidR="00191F7F" w:rsidRDefault="00191F7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فركمبغن</w:t>
            </w:r>
          </w:p>
          <w:p w:rsidR="00191F7F" w:rsidRDefault="00191F7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فنمبهباءيقن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191F7F" w:rsidRDefault="00191F7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 xml:space="preserve">ممباخ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7-5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سورة </w:t>
            </w:r>
            <w:r w:rsidRPr="004F5743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191F7F" w:rsidRDefault="00191F7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دان </w:t>
            </w:r>
            <w:r w:rsidRPr="004F5743">
              <w:rPr>
                <w:rFonts w:ascii="Arial" w:hAnsi="Arial" w:cs="Jawi - Biasa 2" w:hint="cs"/>
                <w:sz w:val="32"/>
                <w:szCs w:val="32"/>
                <w:rtl/>
              </w:rPr>
              <w:t>مغحفظ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7-5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سورة </w:t>
            </w:r>
            <w:r w:rsidRPr="004F5743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191F7F" w:rsidRDefault="00191F7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تلقي </w:t>
            </w:r>
            <w:r w:rsidRPr="004F5743">
              <w:rPr>
                <w:rFonts w:ascii="Arial" w:hAnsi="Arial" w:cs="Jawi - Biasa 2" w:hint="cs"/>
                <w:sz w:val="32"/>
                <w:szCs w:val="32"/>
                <w:rtl/>
              </w:rPr>
              <w:t>مشافهة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7-5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سورة </w:t>
            </w:r>
            <w:r w:rsidRPr="004F5743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191F7F" w:rsidRDefault="00191F7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منيلاي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191F7F" w:rsidRDefault="00191F7F" w:rsidP="0032679B">
            <w:pPr>
              <w:bidi/>
              <w:ind w:left="325"/>
              <w:rPr>
                <w:rFonts w:cs="Jawi - Biasa 2"/>
                <w:color w:val="000000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ملغكفكن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7-5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سورة </w:t>
            </w:r>
            <w:r w:rsidRPr="004F5743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>.</w:t>
            </w:r>
          </w:p>
          <w:p w:rsidR="00191F7F" w:rsidRDefault="00191F7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موريد منومبوركن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7-5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سورة </w:t>
            </w:r>
            <w:r w:rsidRPr="004F5743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191F7F" w:rsidRDefault="00191F7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تيندقن</w:t>
            </w:r>
          </w:p>
          <w:p w:rsidR="00191F7F" w:rsidRDefault="00191F7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فلقساناءن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191F7F" w:rsidRDefault="00191F7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دان </w:t>
            </w:r>
            <w:r w:rsidRPr="006E2C17">
              <w:rPr>
                <w:rFonts w:ascii="Arial" w:hAnsi="Arial" w:cs="Jawi - Biasa 2" w:hint="cs"/>
                <w:sz w:val="32"/>
                <w:szCs w:val="32"/>
                <w:rtl/>
              </w:rPr>
              <w:t>مغحفظ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سورة </w:t>
            </w:r>
            <w:r w:rsidRPr="004F5743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درومه.</w:t>
            </w:r>
          </w:p>
          <w:p w:rsidR="00191F7F" w:rsidRPr="0046137F" w:rsidRDefault="00191F7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مريكود باخاءن موريد.</w:t>
            </w:r>
          </w:p>
          <w:p w:rsidR="00191F7F" w:rsidRDefault="00191F7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1.8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:</w:t>
            </w:r>
          </w:p>
          <w:p w:rsidR="00191F7F" w:rsidRPr="00AB29CA" w:rsidRDefault="00191F7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ضالقكن كفد موريد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سوفاياا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مغعملكن سورة </w:t>
            </w:r>
            <w:r w:rsidRPr="004F5743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درومه.</w:t>
            </w:r>
          </w:p>
          <w:p w:rsidR="00191F7F" w:rsidRPr="00AB29CA" w:rsidRDefault="00191F7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</w:rPr>
            </w:pP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كالقكن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سوفاياا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ممفرتيغكتكن كواليتي باخاءن سورة </w:t>
            </w:r>
            <w:r w:rsidRPr="004F5743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</w:tc>
      </w:tr>
      <w:tr w:rsidR="00191F7F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191F7F" w:rsidRPr="00047ACF" w:rsidRDefault="00191F7F" w:rsidP="0032679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047ACF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>27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191F7F" w:rsidRPr="009F5B6F" w:rsidRDefault="00191F7F" w:rsidP="0032679B">
            <w:pPr>
              <w:bidi/>
              <w:rPr>
                <w:rFonts w:cs="Jawi - Biasa2"/>
                <w:sz w:val="32"/>
                <w:szCs w:val="32"/>
                <w:rtl/>
              </w:rPr>
            </w:pPr>
            <w:r w:rsidRPr="0019405C">
              <w:rPr>
                <w:rFonts w:asciiTheme="majorBidi" w:hAnsiTheme="majorBidi" w:cstheme="majorBidi"/>
                <w:rtl/>
              </w:rPr>
              <w:t>2.</w:t>
            </w:r>
            <w:r w:rsidRPr="009F5B6F">
              <w:rPr>
                <w:rFonts w:cs="Jawi - Biasa2" w:hint="cs"/>
                <w:sz w:val="32"/>
                <w:szCs w:val="32"/>
                <w:rtl/>
              </w:rPr>
              <w:t xml:space="preserve"> عقيده</w:t>
            </w:r>
          </w:p>
          <w:p w:rsidR="00191F7F" w:rsidRPr="009F5B6F" w:rsidRDefault="00191F7F" w:rsidP="0032679B">
            <w:pPr>
              <w:bidi/>
              <w:rPr>
                <w:rFonts w:cs="Jawi - Biasa2"/>
                <w:sz w:val="32"/>
                <w:szCs w:val="32"/>
                <w:rtl/>
              </w:rPr>
            </w:pPr>
          </w:p>
        </w:tc>
        <w:tc>
          <w:tcPr>
            <w:tcW w:w="3060" w:type="dxa"/>
          </w:tcPr>
          <w:p w:rsidR="00191F7F" w:rsidRPr="009F5B6F" w:rsidRDefault="00191F7F" w:rsidP="0032679B">
            <w:pPr>
              <w:bidi/>
              <w:ind w:left="398" w:hanging="360"/>
              <w:rPr>
                <w:rFonts w:cs="Jawi - Biasa2"/>
                <w:sz w:val="32"/>
                <w:szCs w:val="32"/>
                <w:rtl/>
              </w:rPr>
            </w:pPr>
            <w:r w:rsidRPr="0019405C">
              <w:rPr>
                <w:rFonts w:asciiTheme="majorBidi" w:hAnsiTheme="majorBidi" w:cstheme="majorBidi"/>
                <w:rtl/>
              </w:rPr>
              <w:t xml:space="preserve">2.2  </w:t>
            </w:r>
            <w:r w:rsidRPr="009F5B6F">
              <w:rPr>
                <w:rFonts w:cs="Jawi - Biasa2" w:hint="cs"/>
                <w:sz w:val="32"/>
                <w:szCs w:val="32"/>
                <w:rtl/>
              </w:rPr>
              <w:t>برايمان كفد الله</w:t>
            </w:r>
          </w:p>
        </w:tc>
        <w:tc>
          <w:tcPr>
            <w:tcW w:w="4106" w:type="dxa"/>
          </w:tcPr>
          <w:p w:rsidR="00191F7F" w:rsidRPr="009F5B6F" w:rsidRDefault="00191F7F" w:rsidP="0032679B">
            <w:pPr>
              <w:numPr>
                <w:ilvl w:val="0"/>
                <w:numId w:val="8"/>
              </w:numPr>
              <w:tabs>
                <w:tab w:val="clear" w:pos="360"/>
              </w:tabs>
              <w:bidi/>
              <w:ind w:left="218" w:hanging="218"/>
              <w:rPr>
                <w:rFonts w:ascii="ArialJawi" w:hAnsi="ArialJawi" w:cs="Jawi - Biasa2"/>
                <w:sz w:val="32"/>
                <w:szCs w:val="32"/>
              </w:rPr>
            </w:pP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م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ث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اتاكن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فغ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رتين برايمان ك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د </w:t>
            </w:r>
            <w:r w:rsidRPr="009F5B6F">
              <w:rPr>
                <w:rFonts w:ascii="ArialJawi" w:hAnsi="ArialJawi" w:cs="Jawi - Biasa"/>
                <w:sz w:val="32"/>
                <w:szCs w:val="32"/>
                <w:rtl/>
              </w:rPr>
              <w:t>الل</w:t>
            </w:r>
            <w:r w:rsidRPr="009F5B6F">
              <w:rPr>
                <w:rFonts w:ascii="ArialJawi" w:hAnsi="ArialJawi" w:cs="Jawi - Biasa" w:hint="cs"/>
                <w:sz w:val="32"/>
                <w:szCs w:val="32"/>
                <w:rtl/>
              </w:rPr>
              <w:t>ه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191F7F" w:rsidRPr="00997F85" w:rsidRDefault="00191F7F" w:rsidP="0032679B">
            <w:pPr>
              <w:numPr>
                <w:ilvl w:val="0"/>
                <w:numId w:val="8"/>
              </w:numPr>
              <w:tabs>
                <w:tab w:val="clear" w:pos="360"/>
              </w:tabs>
              <w:bidi/>
              <w:ind w:left="668" w:hanging="668"/>
              <w:rPr>
                <w:rFonts w:ascii="ArialJawi" w:hAnsi="ArialJawi" w:cs="Jawi - Biasa2"/>
                <w:sz w:val="32"/>
                <w:szCs w:val="32"/>
              </w:rPr>
            </w:pPr>
            <w:r w:rsidRPr="00997F85">
              <w:rPr>
                <w:rFonts w:ascii="ArialJawi" w:hAnsi="ArialJawi" w:cs="Jawi - Biasa2"/>
                <w:sz w:val="32"/>
                <w:szCs w:val="32"/>
                <w:rtl/>
              </w:rPr>
              <w:t>م</w:t>
            </w:r>
            <w:r w:rsidRPr="00997F85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ثبوت </w:t>
            </w:r>
            <w:r w:rsidRPr="00997F85">
              <w:rPr>
                <w:rFonts w:ascii="ArialJawi" w:hAnsi="ArialJawi" w:cs="Jawi - Biasa2"/>
                <w:sz w:val="32"/>
                <w:szCs w:val="32"/>
                <w:rtl/>
              </w:rPr>
              <w:t xml:space="preserve">دليل نقلي دان </w:t>
            </w:r>
            <w:r w:rsidRPr="00997F85">
              <w:rPr>
                <w:rFonts w:ascii="ArialJawi" w:hAnsi="ArialJawi" w:cs="Jawi - Biasa2" w:hint="cs"/>
                <w:sz w:val="32"/>
                <w:szCs w:val="32"/>
                <w:rtl/>
              </w:rPr>
              <w:t>ع</w:t>
            </w:r>
            <w:r w:rsidRPr="00997F85">
              <w:rPr>
                <w:rFonts w:ascii="ArialJawi" w:hAnsi="ArialJawi" w:cs="Jawi - Biasa2"/>
                <w:sz w:val="32"/>
                <w:szCs w:val="32"/>
                <w:rtl/>
              </w:rPr>
              <w:t>قلي تنت</w:t>
            </w:r>
            <w:r w:rsidRPr="00997F85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997F85"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 w:rsidRPr="00997F85">
              <w:rPr>
                <w:rFonts w:ascii="ArialJawi" w:hAnsi="ArialJawi" w:cs="Jawi - Biasa2"/>
                <w:sz w:val="32"/>
                <w:szCs w:val="32"/>
                <w:rtl/>
              </w:rPr>
              <w:lastRenderedPageBreak/>
              <w:t xml:space="preserve">كوجودن دان كبسرن </w:t>
            </w:r>
            <w:r w:rsidRPr="00997F85">
              <w:rPr>
                <w:rFonts w:ascii="ArialJawi" w:hAnsi="ArialJawi" w:cs="Jawi - Biasa"/>
                <w:sz w:val="32"/>
                <w:szCs w:val="32"/>
                <w:rtl/>
              </w:rPr>
              <w:t>الله</w:t>
            </w:r>
          </w:p>
          <w:p w:rsidR="00191F7F" w:rsidRPr="009F5B6F" w:rsidRDefault="00191F7F" w:rsidP="0032679B">
            <w:pPr>
              <w:bidi/>
              <w:ind w:left="218" w:hanging="218"/>
              <w:rPr>
                <w:rFonts w:ascii="ArialJawi" w:hAnsi="ArialJawi" w:cs="Jawi - Biasa2"/>
                <w:sz w:val="32"/>
                <w:szCs w:val="32"/>
              </w:rPr>
            </w:pPr>
          </w:p>
          <w:p w:rsidR="00191F7F" w:rsidRPr="009F5B6F" w:rsidRDefault="00191F7F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2"/>
                <w:szCs w:val="32"/>
                <w:rtl/>
              </w:rPr>
            </w:pPr>
            <w:r w:rsidRPr="009F5B6F">
              <w:rPr>
                <w:rFonts w:ascii="ArialJawi" w:hAnsi="ArialJawi" w:cs="Jawi - Biasa 2" w:hint="cs"/>
                <w:b/>
                <w:bCs/>
                <w:sz w:val="32"/>
                <w:szCs w:val="32"/>
                <w:rtl/>
              </w:rPr>
              <w:t>اوبجيكتيف</w:t>
            </w:r>
          </w:p>
          <w:p w:rsidR="00191F7F" w:rsidRPr="009F5B6F" w:rsidRDefault="00191F7F" w:rsidP="0032679B">
            <w:pPr>
              <w:numPr>
                <w:ilvl w:val="0"/>
                <w:numId w:val="9"/>
              </w:numPr>
              <w:bidi/>
              <w:ind w:left="218" w:hanging="218"/>
              <w:rPr>
                <w:rFonts w:ascii="ArialJawi" w:hAnsi="ArialJawi" w:cs="Jawi - Biasa2"/>
                <w:sz w:val="32"/>
                <w:szCs w:val="32"/>
              </w:rPr>
            </w:pP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موريد دا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ت م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ث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اتاكن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فغ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رتين برايمان ك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د </w:t>
            </w:r>
            <w:r w:rsidRPr="009F5B6F">
              <w:rPr>
                <w:rFonts w:ascii="ArialJawi" w:hAnsi="ArialJawi" w:cs="Jawi - Biasa"/>
                <w:sz w:val="32"/>
                <w:szCs w:val="32"/>
                <w:rtl/>
              </w:rPr>
              <w:t>الل</w:t>
            </w:r>
            <w:r w:rsidRPr="009F5B6F">
              <w:rPr>
                <w:rFonts w:ascii="ArialJawi" w:hAnsi="ArialJawi" w:cs="Jawi - Biasa" w:hint="cs"/>
                <w:sz w:val="32"/>
                <w:szCs w:val="32"/>
                <w:rtl/>
              </w:rPr>
              <w:t>ه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191F7F" w:rsidRPr="009F5B6F" w:rsidRDefault="00191F7F" w:rsidP="0032679B">
            <w:pPr>
              <w:numPr>
                <w:ilvl w:val="0"/>
                <w:numId w:val="9"/>
              </w:numPr>
              <w:bidi/>
              <w:ind w:left="218" w:hanging="218"/>
              <w:rPr>
                <w:rFonts w:ascii="ArialJawi" w:hAnsi="ArialJawi" w:cs="Jawi - Biasa2"/>
                <w:sz w:val="32"/>
                <w:szCs w:val="32"/>
                <w:rtl/>
              </w:rPr>
            </w:pP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موريد دا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ت م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ث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بوت دليل نقلي دان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ع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قلي تنت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كوجودن دان كبسرن </w:t>
            </w:r>
            <w:r w:rsidRPr="009F5B6F">
              <w:rPr>
                <w:rFonts w:ascii="ArialJawi" w:hAnsi="ArialJawi" w:cs="Jawi - Biasa"/>
                <w:sz w:val="32"/>
                <w:szCs w:val="32"/>
                <w:rtl/>
              </w:rPr>
              <w:t>الله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د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ن بتول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</w:tc>
        <w:tc>
          <w:tcPr>
            <w:tcW w:w="4860" w:type="dxa"/>
          </w:tcPr>
          <w:p w:rsidR="00191F7F" w:rsidRPr="009F5B6F" w:rsidRDefault="00191F7F" w:rsidP="0032679B">
            <w:pPr>
              <w:bidi/>
              <w:ind w:left="325" w:hanging="325"/>
              <w:rPr>
                <w:rFonts w:cs="Jawi - Biasa2"/>
                <w:b/>
                <w:bCs/>
                <w:sz w:val="32"/>
                <w:szCs w:val="32"/>
                <w:rtl/>
              </w:rPr>
            </w:pPr>
            <w:r w:rsidRPr="009F5B6F">
              <w:rPr>
                <w:rFonts w:cs="Jawi - Biasa 2" w:hint="cs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9F5B6F">
              <w:rPr>
                <w:rFonts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191F7F" w:rsidRDefault="00191F7F" w:rsidP="0032679B">
            <w:pPr>
              <w:pStyle w:val="ListParagraph"/>
              <w:numPr>
                <w:ilvl w:val="1"/>
                <w:numId w:val="10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فمرهاتين</w:t>
            </w:r>
          </w:p>
          <w:p w:rsidR="00191F7F" w:rsidRPr="00AB29CA" w:rsidRDefault="00191F7F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lastRenderedPageBreak/>
              <w:t>م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ن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ك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ا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بندا ي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تردا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ت ددالم كوتق ي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دتونجوقكن اوليه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ض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ورو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(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كوتق برايسي سبيجي اي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ل سبنر دان اي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ل تيروان </w:t>
            </w:r>
            <w:r w:rsidRPr="00AB29CA">
              <w:rPr>
                <w:rFonts w:ascii="Tahoma" w:hAnsi="Tahoma" w:cs="Tahoma" w:hint="cs"/>
                <w:sz w:val="32"/>
                <w:szCs w:val="32"/>
                <w:rtl/>
              </w:rPr>
              <w:t>﴿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لستي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ك</w:t>
            </w:r>
            <w:r w:rsidRPr="00AB29CA">
              <w:rPr>
                <w:rFonts w:ascii="Tahoma" w:hAnsi="Tahoma" w:cs="Tahoma" w:hint="cs"/>
                <w:sz w:val="32"/>
                <w:szCs w:val="32"/>
                <w:rtl/>
              </w:rPr>
              <w:t>﴾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)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</w:p>
          <w:p w:rsidR="00191F7F" w:rsidRPr="009F5B6F" w:rsidRDefault="00191F7F" w:rsidP="0032679B">
            <w:pPr>
              <w:pStyle w:val="ListParagraph"/>
              <w:numPr>
                <w:ilvl w:val="1"/>
                <w:numId w:val="10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اناليسيس</w:t>
            </w:r>
          </w:p>
          <w:p w:rsidR="00191F7F" w:rsidRPr="00AB29CA" w:rsidRDefault="00191F7F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ممبندي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بيذا انتارا كدوا بواه اي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ل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ترسبوت.</w:t>
            </w:r>
          </w:p>
          <w:p w:rsidR="00191F7F" w:rsidRPr="00AB29CA" w:rsidRDefault="00191F7F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ممبوات كسيم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ولن با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ض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ي اكتي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ؤ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يتي دأتس دان م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ا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ء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يتكن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ث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د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ن تاجوق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اجرن </w:t>
            </w:r>
            <w:r w:rsidRPr="00AB29CA">
              <w:rPr>
                <w:sz w:val="32"/>
                <w:szCs w:val="32"/>
                <w:rtl/>
              </w:rPr>
              <w:t>”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برايمان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كف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د </w:t>
            </w:r>
            <w:r w:rsidRPr="00AB29CA">
              <w:rPr>
                <w:rFonts w:ascii="Arial" w:hAnsi="Arial" w:cs="Jawi - Biasa"/>
                <w:sz w:val="32"/>
                <w:szCs w:val="32"/>
                <w:rtl/>
              </w:rPr>
              <w:t>الله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تعالى</w:t>
            </w:r>
            <w:r w:rsidRPr="00AB29CA">
              <w:rPr>
                <w:sz w:val="32"/>
                <w:szCs w:val="32"/>
                <w:rtl/>
              </w:rPr>
              <w:t>“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191F7F" w:rsidRPr="009F5B6F" w:rsidRDefault="00191F7F" w:rsidP="0032679B">
            <w:pPr>
              <w:bidi/>
              <w:ind w:left="325" w:hanging="325"/>
              <w:rPr>
                <w:rFonts w:cs="Jawi - Biasa2"/>
                <w:b/>
                <w:bCs/>
                <w:sz w:val="32"/>
                <w:szCs w:val="32"/>
              </w:rPr>
            </w:pPr>
            <w:r w:rsidRPr="009F5B6F">
              <w:rPr>
                <w:rFonts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9F5B6F">
              <w:rPr>
                <w:rFonts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191F7F" w:rsidRPr="002546C3" w:rsidRDefault="00191F7F" w:rsidP="0032679B">
            <w:pPr>
              <w:pStyle w:val="ListParagraph"/>
              <w:numPr>
                <w:ilvl w:val="1"/>
                <w:numId w:val="10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فنجاناءن ايديا</w:t>
            </w:r>
          </w:p>
          <w:p w:rsidR="00191F7F" w:rsidRPr="00AB29CA" w:rsidRDefault="00191F7F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فنرغن تنتغ فغرتين برايمان كفد </w:t>
            </w:r>
            <w:r w:rsidRPr="00AB29CA">
              <w:rPr>
                <w:rFonts w:ascii="ArialJawi" w:hAnsi="ArialJawi" w:cs="Jawi - Biasa" w:hint="cs"/>
                <w:sz w:val="32"/>
                <w:szCs w:val="32"/>
                <w:rtl/>
              </w:rPr>
              <w:t xml:space="preserve">الله دان </w:t>
            </w:r>
            <w:r w:rsidRPr="00AB29CA">
              <w:rPr>
                <w:rFonts w:cs="Jawi - Biasa2" w:hint="cs"/>
                <w:sz w:val="32"/>
                <w:szCs w:val="32"/>
                <w:rtl/>
              </w:rPr>
              <w:t>فغ</w:t>
            </w:r>
            <w:r w:rsidRPr="00AB29CA">
              <w:rPr>
                <w:rFonts w:cs="Jawi - Biasa2"/>
                <w:sz w:val="32"/>
                <w:szCs w:val="32"/>
                <w:rtl/>
              </w:rPr>
              <w:t>رتين دليل نقلي</w:t>
            </w:r>
            <w:r w:rsidRPr="00AB29CA">
              <w:rPr>
                <w:rFonts w:cs="Jawi - Biasa2" w:hint="cs"/>
                <w:sz w:val="32"/>
                <w:szCs w:val="32"/>
                <w:rtl/>
              </w:rPr>
              <w:t xml:space="preserve"> برايمان كفد</w:t>
            </w:r>
            <w:r w:rsidRPr="00AB29CA">
              <w:rPr>
                <w:rFonts w:cs="Jawi - Biasa2"/>
                <w:sz w:val="32"/>
                <w:szCs w:val="32"/>
                <w:rtl/>
              </w:rPr>
              <w:t xml:space="preserve"> الله ملالوءي </w:t>
            </w:r>
            <w:r w:rsidRPr="00AB29CA">
              <w:rPr>
                <w:rFonts w:cs="Jawi - Biasa2" w:hint="cs"/>
                <w:sz w:val="32"/>
                <w:szCs w:val="32"/>
                <w:rtl/>
              </w:rPr>
              <w:t>خ</w:t>
            </w:r>
            <w:r w:rsidRPr="00AB29CA">
              <w:rPr>
                <w:rFonts w:cs="Jawi - Biasa2"/>
                <w:sz w:val="32"/>
                <w:szCs w:val="32"/>
                <w:rtl/>
              </w:rPr>
              <w:t>رتا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191F7F" w:rsidRPr="00AB29CA" w:rsidRDefault="00191F7F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cs="Jawi - Biasa2" w:hint="cs"/>
                <w:sz w:val="32"/>
                <w:szCs w:val="32"/>
                <w:rtl/>
              </w:rPr>
              <w:t xml:space="preserve">ممباخ دان مثاتاكن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فغرتين برايمان كفد </w:t>
            </w:r>
            <w:r w:rsidRPr="00AB29CA">
              <w:rPr>
                <w:rFonts w:ascii="ArialJawi" w:hAnsi="ArialJawi" w:cs="Jawi - Biasa" w:hint="cs"/>
                <w:sz w:val="32"/>
                <w:szCs w:val="32"/>
                <w:rtl/>
              </w:rPr>
              <w:t xml:space="preserve">الله دان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فغرتين دليل نقلي برايمان كفد الله سخارا كلس، كومفولن دان اينديؤيدو.</w:t>
            </w:r>
          </w:p>
          <w:p w:rsidR="00191F7F" w:rsidRDefault="00191F7F" w:rsidP="0032679B">
            <w:pPr>
              <w:pStyle w:val="ListParagraph"/>
              <w:numPr>
                <w:ilvl w:val="1"/>
                <w:numId w:val="10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سينتيسيس</w:t>
            </w:r>
          </w:p>
          <w:p w:rsidR="00191F7F" w:rsidRPr="008D4878" w:rsidRDefault="00191F7F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برس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وء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ال</w:t>
            </w:r>
            <w:r w:rsidRPr="00AB29CA">
              <w:rPr>
                <w:rFonts w:ascii="ArialJawi" w:hAnsi="ArialJawi" w:cs="Jawi - Biasa2"/>
                <w:sz w:val="32"/>
                <w:szCs w:val="32"/>
              </w:rPr>
              <w:t xml:space="preserve"> 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جواب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رتين برايمان ك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د الله دان ممينتا موريد ممبا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خ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د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  <w:lang w:bidi="ar-EG"/>
              </w:rPr>
              <w:t>ل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يل نقلي ملالوءي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خ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رتا ايات</w:t>
            </w:r>
            <w:r w:rsidRPr="00AB29CA">
              <w:rPr>
                <w:rFonts w:ascii="ArialJawi" w:hAnsi="ArialJawi" w:cs="Jawi - Biasa2"/>
                <w:sz w:val="32"/>
                <w:szCs w:val="32"/>
              </w:rPr>
              <w:t xml:space="preserve"> 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lastRenderedPageBreak/>
              <w:t>ددالم كومفولن ماسيغ</w:t>
            </w:r>
            <w:r w:rsidRPr="00AB29CA">
              <w:rPr>
                <w:rFonts w:ascii="ArialJawi" w:hAnsi="ArialJawi" w:cs="Traditional Arabic" w:hint="cs"/>
                <w:sz w:val="32"/>
                <w:szCs w:val="32"/>
                <w:rtl/>
              </w:rPr>
              <w:t>۲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191F7F" w:rsidRPr="009F5B6F" w:rsidRDefault="00191F7F" w:rsidP="0032679B">
            <w:pPr>
              <w:bidi/>
              <w:ind w:left="325" w:hanging="325"/>
              <w:rPr>
                <w:rFonts w:cs="Jawi - Biasa2"/>
                <w:b/>
                <w:bCs/>
                <w:sz w:val="32"/>
                <w:szCs w:val="32"/>
              </w:rPr>
            </w:pPr>
            <w:r w:rsidRPr="009F5B6F">
              <w:rPr>
                <w:rFonts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9F5B6F">
              <w:rPr>
                <w:rFonts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191F7F" w:rsidRPr="009F5B6F" w:rsidRDefault="00191F7F" w:rsidP="0032679B">
            <w:pPr>
              <w:pStyle w:val="ListParagraph"/>
              <w:numPr>
                <w:ilvl w:val="1"/>
                <w:numId w:val="10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فنمبهباءيقن</w:t>
            </w:r>
          </w:p>
          <w:p w:rsidR="00191F7F" w:rsidRPr="00AB29CA" w:rsidRDefault="00191F7F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موريد 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م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وم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ول بندا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م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وجود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خ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ي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ت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اء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ن الله دان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خيف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ت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اء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ن م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اء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نسي ي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غ 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تردا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ت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دسكليلي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مريك.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(ددالم كلس اتاو دلوار كلس).</w:t>
            </w:r>
          </w:p>
          <w:p w:rsidR="00191F7F" w:rsidRPr="00AB29CA" w:rsidRDefault="00191F7F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م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ث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بوت بندا ي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تله دكوم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ولكن ساتو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رساتو، سام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اد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خيف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ت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اء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ن الله دان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خيف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ت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اء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ن م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اء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نسي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191F7F" w:rsidRDefault="00191F7F" w:rsidP="0032679B">
            <w:pPr>
              <w:pStyle w:val="ListParagraph"/>
              <w:numPr>
                <w:ilvl w:val="1"/>
                <w:numId w:val="10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منيلاي</w:t>
            </w:r>
          </w:p>
          <w:p w:rsidR="00191F7F" w:rsidRPr="00AB29CA" w:rsidRDefault="00191F7F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ممبوات اولسن دان روموسن بركناءن بندا خيف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ت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اء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ن الله دان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خيف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ت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اء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ن م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اء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نسي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سرتا 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م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ا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ء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يتكن جوا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ن دليل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ع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قلي  تنت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كوجودن عالم سبا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ض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اي بوقتي ادا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ث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الله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191F7F" w:rsidRPr="009F5B6F" w:rsidRDefault="00191F7F" w:rsidP="0032679B">
            <w:pPr>
              <w:bidi/>
              <w:ind w:left="325" w:hanging="325"/>
              <w:rPr>
                <w:rFonts w:cs="Jawi - Biasa2"/>
                <w:b/>
                <w:bCs/>
                <w:sz w:val="32"/>
                <w:szCs w:val="32"/>
              </w:rPr>
            </w:pPr>
            <w:r w:rsidRPr="009F5B6F">
              <w:rPr>
                <w:rFonts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9F5B6F">
              <w:rPr>
                <w:rFonts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191F7F" w:rsidRDefault="00191F7F" w:rsidP="0032679B">
            <w:pPr>
              <w:pStyle w:val="ListParagraph"/>
              <w:numPr>
                <w:ilvl w:val="1"/>
                <w:numId w:val="10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فلقساناءن</w:t>
            </w:r>
          </w:p>
          <w:p w:rsidR="00191F7F" w:rsidRPr="00AB29CA" w:rsidRDefault="00191F7F" w:rsidP="0032679B">
            <w:pPr>
              <w:bidi/>
              <w:ind w:left="325"/>
              <w:rPr>
                <w:rFonts w:cs="Jawi - Biasa2"/>
                <w:sz w:val="28"/>
                <w:szCs w:val="28"/>
              </w:rPr>
            </w:pP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ممادنكن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 xml:space="preserve"> 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ض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>مبر سام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 xml:space="preserve"> 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 xml:space="preserve">اد 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خ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>ي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>ت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اء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 xml:space="preserve">ن الله اتاو 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خ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>ي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>ت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اء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 xml:space="preserve">ن 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ماءنسي.</w:t>
            </w:r>
          </w:p>
          <w:p w:rsidR="00191F7F" w:rsidRPr="00AB29CA" w:rsidRDefault="00191F7F" w:rsidP="0032679B">
            <w:pPr>
              <w:bidi/>
              <w:ind w:left="325"/>
              <w:rPr>
                <w:rFonts w:cs="Jawi - Biasa2"/>
                <w:sz w:val="28"/>
                <w:szCs w:val="28"/>
              </w:rPr>
            </w:pP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م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 xml:space="preserve">لوكيس </w:t>
            </w:r>
            <w:r w:rsidRPr="00AB29CA">
              <w:rPr>
                <w:rFonts w:ascii="Arial" w:hAnsi="Arial"/>
                <w:sz w:val="22"/>
                <w:szCs w:val="22"/>
                <w:rtl/>
              </w:rPr>
              <w:t>4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 xml:space="preserve"> 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خ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>ي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>ت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اء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 xml:space="preserve">ن الله دان </w:t>
            </w:r>
            <w:r w:rsidRPr="00AB29CA">
              <w:rPr>
                <w:rFonts w:ascii="Arial" w:hAnsi="Arial"/>
                <w:sz w:val="22"/>
                <w:szCs w:val="22"/>
                <w:rtl/>
              </w:rPr>
              <w:t>4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 xml:space="preserve"> 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خ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>ي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>ت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اء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>ن م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اءن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>سي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.</w:t>
            </w:r>
          </w:p>
          <w:p w:rsidR="00191F7F" w:rsidRDefault="00191F7F" w:rsidP="0032679B">
            <w:pPr>
              <w:pStyle w:val="ListParagraph"/>
              <w:numPr>
                <w:ilvl w:val="1"/>
                <w:numId w:val="10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عملن برتروسن</w:t>
            </w:r>
          </w:p>
          <w:p w:rsidR="00191F7F" w:rsidRPr="00AB29CA" w:rsidRDefault="00191F7F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lastRenderedPageBreak/>
              <w:t>برشكور دغن كنعمتن  يغ دبريكن اوليه الله.</w:t>
            </w:r>
          </w:p>
          <w:p w:rsidR="00191F7F" w:rsidRPr="00AB29CA" w:rsidRDefault="00191F7F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</w:rPr>
            </w:pP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ض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ورو م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يق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ينكن موريد ستيا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سسواتو ايت د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خ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ي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تا اوليه الله دان بتا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نتي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غث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سموا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خ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ي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ت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اء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ن </w:t>
            </w:r>
            <w:r w:rsidRPr="00AB29CA">
              <w:rPr>
                <w:rFonts w:ascii="ArialJawi" w:hAnsi="ArialJawi" w:cs="Jawi - Biasa"/>
                <w:sz w:val="32"/>
                <w:szCs w:val="32"/>
                <w:rtl/>
              </w:rPr>
              <w:t>الله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</w:tc>
      </w:tr>
      <w:tr w:rsidR="0036044E" w:rsidRPr="00891BF7" w:rsidTr="009B15C6">
        <w:tc>
          <w:tcPr>
            <w:tcW w:w="844" w:type="dxa"/>
            <w:tcBorders>
              <w:right w:val="single" w:sz="4" w:space="0" w:color="auto"/>
            </w:tcBorders>
          </w:tcPr>
          <w:p w:rsidR="0036044E" w:rsidRPr="00047ACF" w:rsidRDefault="0036044E" w:rsidP="0032679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36044E" w:rsidRPr="0019405C" w:rsidRDefault="0036044E" w:rsidP="0032679B">
            <w:pPr>
              <w:bidi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060" w:type="dxa"/>
          </w:tcPr>
          <w:p w:rsidR="0036044E" w:rsidRPr="00437ED5" w:rsidRDefault="0036044E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/>
              </w:rPr>
              <w:t xml:space="preserve"> </w:t>
            </w:r>
            <w:r>
              <w:rPr>
                <w:rFonts w:ascii="ArialJawi" w:hAnsi="ArialJawi" w:cs="Jawi - Biasa2" w:hint="cs"/>
                <w:rtl/>
              </w:rPr>
              <w:t xml:space="preserve">7.4 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م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مبينا فركاتاءن درفد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سوكو كات تربوك 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>دان ترتوتو</w:t>
            </w:r>
            <w:r w:rsidRPr="00F71A47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>.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4106" w:type="dxa"/>
            <w:vAlign w:val="center"/>
          </w:tcPr>
          <w:p w:rsidR="0036044E" w:rsidRDefault="003E3810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/>
                <w:noProof/>
                <w:sz w:val="36"/>
                <w:szCs w:val="36"/>
                <w:lang w:eastAsia="zh-TW"/>
              </w:rPr>
              <w:pict w14:anchorId="158AF5B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.15pt;margin-top:76.65pt;width:184.15pt;height:100.7pt;z-index:251659264;mso-position-horizontal-relative:text;mso-position-vertical-relative:text;mso-width-relative:margin;mso-height-relative:margin" filled="f" stroked="f">
                  <v:textbox>
                    <w:txbxContent>
                      <w:p w:rsidR="0036044E" w:rsidRPr="00F71A47" w:rsidRDefault="0036044E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u w:val="single"/>
                            <w:rtl/>
                          </w:rPr>
                        </w:pPr>
                        <w:r w:rsidRPr="00F71A47">
                          <w:rPr>
                            <w:rFonts w:cs="Jawi - Biasa2" w:hint="cs"/>
                            <w:sz w:val="36"/>
                            <w:szCs w:val="36"/>
                            <w:u w:val="single"/>
                            <w:rtl/>
                          </w:rPr>
                          <w:t>خونتوه:</w:t>
                        </w:r>
                      </w:p>
                      <w:p w:rsidR="0036044E" w:rsidRDefault="0036044E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rtl/>
                          </w:rPr>
                        </w:pP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ماري  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 xml:space="preserve">كامو </w:t>
                        </w: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  مودا  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كامي</w:t>
                        </w:r>
                      </w:p>
                      <w:p w:rsidR="0036044E" w:rsidRDefault="0036044E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rtl/>
                          </w:rPr>
                        </w:pP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ضيضي 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ناسي</w:t>
                        </w: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   ضولي  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ضورو</w:t>
                        </w:r>
                      </w:p>
                      <w:p w:rsidR="0036044E" w:rsidRPr="00F71A47" w:rsidRDefault="0036044E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shape>
              </w:pict>
            </w:r>
            <w:r w:rsidR="0036044E">
              <w:rPr>
                <w:rFonts w:ascii="ArialJawi" w:hAnsi="ArialJawi" w:cs="Jawi - Biasa2" w:hint="cs"/>
                <w:rtl/>
              </w:rPr>
              <w:t>7.4.1</w:t>
            </w:r>
            <w:r w:rsidR="0036044E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="0036044E"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="0036044E"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="0036044E"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="0036044E"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ممباخ دان منوليس </w:t>
            </w:r>
            <w:r w:rsidR="0036044E">
              <w:rPr>
                <w:rFonts w:ascii="ArialJawi" w:hAnsi="ArialJawi" w:cs="Jawi - Biasa2" w:hint="cs"/>
                <w:sz w:val="36"/>
                <w:szCs w:val="36"/>
                <w:rtl/>
              </w:rPr>
              <w:t>فركاتاءن</w:t>
            </w:r>
            <w:r w:rsidR="0036044E"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="0036044E">
              <w:rPr>
                <w:rFonts w:ascii="ArialJawi" w:hAnsi="ArialJawi" w:cs="Jawi - Biasa2" w:hint="cs"/>
                <w:sz w:val="36"/>
                <w:szCs w:val="36"/>
                <w:rtl/>
              </w:rPr>
              <w:t>درفد دوا</w:t>
            </w:r>
            <w:r w:rsidR="0036044E"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سوكو كات تربوك</w:t>
            </w:r>
            <w:r w:rsidR="0036044E">
              <w:rPr>
                <w:rFonts w:ascii="ArialJawi" w:hAnsi="ArialJawi" w:cs="Jawi - Biasa2" w:hint="cs"/>
                <w:sz w:val="36"/>
                <w:szCs w:val="36"/>
                <w:rtl/>
              </w:rPr>
              <w:t>+</w:t>
            </w:r>
            <w:r w:rsidR="0036044E"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تربوك</w:t>
            </w:r>
            <w:r w:rsidR="0036044E">
              <w:rPr>
                <w:rFonts w:ascii="ArialJawi" w:hAnsi="ArialJawi" w:cs="Jawi - Biasa 2" w:hint="cs"/>
                <w:sz w:val="36"/>
                <w:szCs w:val="36"/>
                <w:rtl/>
              </w:rPr>
              <w:t xml:space="preserve"> </w:t>
            </w:r>
            <w:r w:rsidR="0036044E"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="0036044E"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36044E" w:rsidRDefault="0036044E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</w:p>
          <w:p w:rsidR="0036044E" w:rsidRDefault="0036044E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</w:p>
          <w:p w:rsidR="0036044E" w:rsidRDefault="0036044E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36044E" w:rsidRDefault="0036044E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36044E" w:rsidRPr="00437ED5" w:rsidRDefault="0036044E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36044E" w:rsidRPr="009F5B6F" w:rsidRDefault="0036044E" w:rsidP="0032679B">
            <w:pPr>
              <w:bidi/>
              <w:ind w:left="325" w:hanging="325"/>
              <w:rPr>
                <w:rFonts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810" w:rsidRDefault="003E3810" w:rsidP="00E30D4D">
      <w:r>
        <w:separator/>
      </w:r>
    </w:p>
  </w:endnote>
  <w:endnote w:type="continuationSeparator" w:id="0">
    <w:p w:rsidR="003E3810" w:rsidRDefault="003E3810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5A3E47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5A3E47">
          <w:rPr>
            <w:rFonts w:ascii="Century Gothic" w:hAnsi="Century Gothic"/>
            <w:noProof/>
            <w:sz w:val="18"/>
            <w:szCs w:val="18"/>
          </w:rPr>
          <w:t>2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810" w:rsidRDefault="003E3810" w:rsidP="00E30D4D">
      <w:r>
        <w:separator/>
      </w:r>
    </w:p>
  </w:footnote>
  <w:footnote w:type="continuationSeparator" w:id="0">
    <w:p w:rsidR="003E3810" w:rsidRDefault="003E3810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5CC1"/>
    <w:rsid w:val="00177E48"/>
    <w:rsid w:val="00181816"/>
    <w:rsid w:val="001850EB"/>
    <w:rsid w:val="00186C94"/>
    <w:rsid w:val="00191F7F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2C66"/>
    <w:rsid w:val="00254A5B"/>
    <w:rsid w:val="00255731"/>
    <w:rsid w:val="00257016"/>
    <w:rsid w:val="002624B3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A459C"/>
    <w:rsid w:val="002B16E9"/>
    <w:rsid w:val="002B40B3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044E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92FD9"/>
    <w:rsid w:val="003A2367"/>
    <w:rsid w:val="003A5675"/>
    <w:rsid w:val="003A6F0F"/>
    <w:rsid w:val="003B18F1"/>
    <w:rsid w:val="003B4CDC"/>
    <w:rsid w:val="003B7958"/>
    <w:rsid w:val="003C20FA"/>
    <w:rsid w:val="003C60EA"/>
    <w:rsid w:val="003C7D7C"/>
    <w:rsid w:val="003D1174"/>
    <w:rsid w:val="003D4042"/>
    <w:rsid w:val="003D7631"/>
    <w:rsid w:val="003E3810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963DB"/>
    <w:rsid w:val="0059703D"/>
    <w:rsid w:val="00597C3E"/>
    <w:rsid w:val="005A3E47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836"/>
    <w:rsid w:val="005E6F30"/>
    <w:rsid w:val="005F10E4"/>
    <w:rsid w:val="005F4741"/>
    <w:rsid w:val="005F5959"/>
    <w:rsid w:val="006048CC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1FD3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E3746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3AB1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223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479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D03F7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8A136-9547-4ED3-9D76-C57B60072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4</cp:revision>
  <cp:lastPrinted>2010-09-28T20:04:00Z</cp:lastPrinted>
  <dcterms:created xsi:type="dcterms:W3CDTF">2010-10-06T18:36:00Z</dcterms:created>
  <dcterms:modified xsi:type="dcterms:W3CDTF">2010-11-04T00:08:00Z</dcterms:modified>
</cp:coreProperties>
</file>